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5E0C" w14:textId="122987FE" w:rsidR="00594B0A" w:rsidRPr="002A4C65" w:rsidRDefault="00594B0A" w:rsidP="00594B0A">
      <w:pPr>
        <w:jc w:val="center"/>
        <w:rPr>
          <w:b/>
          <w:bCs/>
          <w:sz w:val="40"/>
          <w:szCs w:val="40"/>
          <w:u w:val="single"/>
        </w:rPr>
      </w:pPr>
      <w:r w:rsidRPr="002A4C65">
        <w:rPr>
          <w:b/>
          <w:bCs/>
          <w:sz w:val="40"/>
          <w:szCs w:val="40"/>
          <w:u w:val="single"/>
        </w:rPr>
        <w:t>RESUMEN DE LA CLASE DE CARMEN:</w:t>
      </w:r>
    </w:p>
    <w:p w14:paraId="4AC24984" w14:textId="2A21AD05" w:rsidR="004926A6" w:rsidRPr="002A4C65" w:rsidRDefault="00150C8E">
      <w:pPr>
        <w:rPr>
          <w:sz w:val="40"/>
          <w:szCs w:val="40"/>
        </w:rPr>
      </w:pPr>
      <w:r w:rsidRPr="002A4C65">
        <w:rPr>
          <w:sz w:val="40"/>
          <w:szCs w:val="40"/>
        </w:rPr>
        <w:t xml:space="preserve">Para </w:t>
      </w:r>
      <w:r w:rsidRPr="002A4C65">
        <w:rPr>
          <w:b/>
          <w:bCs/>
          <w:sz w:val="40"/>
          <w:szCs w:val="40"/>
        </w:rPr>
        <w:t>grabar un audio</w:t>
      </w:r>
      <w:r w:rsidRPr="002A4C65">
        <w:rPr>
          <w:sz w:val="40"/>
          <w:szCs w:val="40"/>
        </w:rPr>
        <w:t xml:space="preserve"> y que siga grabando incluso cuando soltamos tenemos que tocar el icono del micrófono verde, tenemos que deslizar hacia arriba hasta que aparezca el candadito, y una vez que aparece el candadito el celular sigue grabando hasta que toquemos el botón de enviar.  </w:t>
      </w:r>
    </w:p>
    <w:p w14:paraId="366A07B5" w14:textId="77777777" w:rsidR="00150C8E" w:rsidRPr="002A4C65" w:rsidRDefault="00150C8E">
      <w:pPr>
        <w:rPr>
          <w:sz w:val="40"/>
          <w:szCs w:val="40"/>
        </w:rPr>
      </w:pPr>
    </w:p>
    <w:p w14:paraId="494EEB3D" w14:textId="74B50ECA" w:rsidR="00150C8E" w:rsidRPr="002A4C65" w:rsidRDefault="00150C8E">
      <w:pPr>
        <w:rPr>
          <w:sz w:val="40"/>
          <w:szCs w:val="40"/>
        </w:rPr>
      </w:pPr>
      <w:r w:rsidRPr="002A4C65">
        <w:rPr>
          <w:sz w:val="40"/>
          <w:szCs w:val="40"/>
        </w:rPr>
        <w:t xml:space="preserve">Para </w:t>
      </w:r>
      <w:r w:rsidRPr="002A4C65">
        <w:rPr>
          <w:b/>
          <w:bCs/>
          <w:sz w:val="40"/>
          <w:szCs w:val="40"/>
        </w:rPr>
        <w:t>tomar fotos dentro de WhatsApp</w:t>
      </w:r>
      <w:r w:rsidRPr="002A4C65">
        <w:rPr>
          <w:sz w:val="40"/>
          <w:szCs w:val="40"/>
        </w:rPr>
        <w:t>, al lado del micrófono esta el iconito de la cámara, lo apretamos, enfocamos l</w:t>
      </w:r>
      <w:r w:rsidR="00594B0A" w:rsidRPr="002A4C65">
        <w:rPr>
          <w:sz w:val="40"/>
          <w:szCs w:val="40"/>
        </w:rPr>
        <w:t xml:space="preserve">o que queremos tomarle la foto, y tocamos el botón blanco para capturar la imagen. Luego de que la tenemos, enviamos con el botón verde y listo. </w:t>
      </w:r>
    </w:p>
    <w:p w14:paraId="5DBD9F6B" w14:textId="25FBC9E5" w:rsidR="00594B0A" w:rsidRPr="002A4C65" w:rsidRDefault="00594B0A">
      <w:pPr>
        <w:rPr>
          <w:sz w:val="40"/>
          <w:szCs w:val="40"/>
        </w:rPr>
      </w:pPr>
      <w:r w:rsidRPr="002A4C65">
        <w:rPr>
          <w:sz w:val="40"/>
          <w:szCs w:val="40"/>
        </w:rPr>
        <w:t xml:space="preserve">Con la aplicación cámara es muy similar, la buscamos (en su teléfono está en la esquina inferior derecha) abrimos, enfocamos lo que queremos tomarle la foto, tocamos el botón redondo blanco y listo. </w:t>
      </w:r>
    </w:p>
    <w:p w14:paraId="23B1EDBE" w14:textId="77777777" w:rsidR="00594B0A" w:rsidRPr="002A4C65" w:rsidRDefault="00594B0A">
      <w:pPr>
        <w:rPr>
          <w:sz w:val="40"/>
          <w:szCs w:val="40"/>
        </w:rPr>
      </w:pPr>
    </w:p>
    <w:p w14:paraId="4DFAF222" w14:textId="21789610" w:rsidR="00594B0A" w:rsidRDefault="00594B0A">
      <w:pPr>
        <w:rPr>
          <w:sz w:val="40"/>
          <w:szCs w:val="40"/>
        </w:rPr>
      </w:pPr>
      <w:r w:rsidRPr="002A4C65">
        <w:rPr>
          <w:sz w:val="40"/>
          <w:szCs w:val="40"/>
        </w:rPr>
        <w:t>Las fotos tanto tomadas con la cámara y con la cámara de WhatsApp se guardan en la aplicación de fotos (el icono es el del molinito de colores)</w:t>
      </w:r>
    </w:p>
    <w:p w14:paraId="54777E61" w14:textId="77777777" w:rsidR="002A4C65" w:rsidRDefault="002A4C65">
      <w:pPr>
        <w:rPr>
          <w:sz w:val="40"/>
          <w:szCs w:val="40"/>
        </w:rPr>
      </w:pPr>
    </w:p>
    <w:p w14:paraId="127DFF91" w14:textId="77777777" w:rsidR="002A4C65" w:rsidRDefault="002A4C65">
      <w:pPr>
        <w:rPr>
          <w:sz w:val="40"/>
          <w:szCs w:val="40"/>
        </w:rPr>
      </w:pPr>
    </w:p>
    <w:p w14:paraId="3737E356" w14:textId="4E2FA606" w:rsidR="002A4C65" w:rsidRPr="002A4C65" w:rsidRDefault="002A4C65">
      <w:pPr>
        <w:rPr>
          <w:sz w:val="40"/>
          <w:szCs w:val="40"/>
        </w:rPr>
      </w:pPr>
      <w:r>
        <w:rPr>
          <w:sz w:val="40"/>
          <w:szCs w:val="40"/>
        </w:rPr>
        <w:lastRenderedPageBreak/>
        <w:t xml:space="preserve">Para </w:t>
      </w:r>
      <w:r w:rsidRPr="002A4C65">
        <w:rPr>
          <w:b/>
          <w:bCs/>
          <w:sz w:val="40"/>
          <w:szCs w:val="40"/>
        </w:rPr>
        <w:t>eliminar las fotos</w:t>
      </w:r>
      <w:r>
        <w:rPr>
          <w:sz w:val="40"/>
          <w:szCs w:val="40"/>
        </w:rPr>
        <w:t xml:space="preserve">, fuimos a la aplicación de fotos (el icono en tu teléfono es el molinito de colores) y presionamos la foto, nos va a salir arriba una palomita azul (esto nos indica que la foto fue seleccionada) y tocamos el icono de la papelera (o basurita) y lo tocamos.  Con eso ya eliminamos la foto de nuestra galería. </w:t>
      </w:r>
    </w:p>
    <w:sectPr w:rsidR="002A4C65" w:rsidRPr="002A4C65" w:rsidSect="00817D29">
      <w:pgSz w:w="11909" w:h="16834"/>
      <w:pgMar w:top="1417" w:right="1440" w:bottom="1417"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8E"/>
    <w:rsid w:val="00150C8E"/>
    <w:rsid w:val="002A4C65"/>
    <w:rsid w:val="003E3FE6"/>
    <w:rsid w:val="004926A6"/>
    <w:rsid w:val="00594B0A"/>
    <w:rsid w:val="00817D29"/>
    <w:rsid w:val="008E0ADA"/>
    <w:rsid w:val="00A50384"/>
    <w:rsid w:val="00C3784A"/>
    <w:rsid w:val="00EA03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73DB"/>
  <w15:chartTrackingRefBased/>
  <w15:docId w15:val="{A48223CA-D98B-4CB9-9787-BFA0AD67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Quijote Servidor</dc:creator>
  <cp:keywords/>
  <dc:description/>
  <cp:lastModifiedBy>Quijote Servidor</cp:lastModifiedBy>
  <cp:revision>1</cp:revision>
  <cp:lastPrinted>2025-10-21T19:57:00Z</cp:lastPrinted>
  <dcterms:created xsi:type="dcterms:W3CDTF">2025-10-21T19:31:00Z</dcterms:created>
  <dcterms:modified xsi:type="dcterms:W3CDTF">2025-10-21T20:11:00Z</dcterms:modified>
</cp:coreProperties>
</file>