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ACDF1" w14:textId="4D4C7722" w:rsidR="00D302A7" w:rsidRPr="00D302A7" w:rsidRDefault="00D302A7" w:rsidP="00D302A7">
      <w:pPr>
        <w:jc w:val="center"/>
        <w:rPr>
          <w:b/>
          <w:bCs/>
          <w:sz w:val="32"/>
          <w:szCs w:val="32"/>
          <w:u w:val="single"/>
        </w:rPr>
      </w:pPr>
      <w:r w:rsidRPr="00D302A7">
        <w:rPr>
          <w:b/>
          <w:bCs/>
          <w:sz w:val="32"/>
          <w:szCs w:val="32"/>
          <w:u w:val="single"/>
        </w:rPr>
        <w:t>RESUMEN CLASE 8:</w:t>
      </w:r>
    </w:p>
    <w:p w14:paraId="196571B1" w14:textId="7D9BB139" w:rsidR="00D302A7" w:rsidRDefault="00D302A7" w:rsidP="00D302A7">
      <w:r>
        <w:t xml:space="preserve">Para ANIMAR EL TEXTO </w:t>
      </w:r>
      <w:r>
        <w:sym w:font="Wingdings" w:char="F0E0"/>
      </w:r>
      <w:r>
        <w:t xml:space="preserve"> CLICK EN EL TEXTO </w:t>
      </w:r>
      <w:r>
        <w:sym w:font="Wingdings" w:char="F0E0"/>
      </w:r>
      <w:r>
        <w:t xml:space="preserve"> ANIMAR </w:t>
      </w:r>
    </w:p>
    <w:p w14:paraId="47EE6235" w14:textId="11FC5C16" w:rsidR="00E761CA" w:rsidRDefault="00D302A7" w:rsidP="00D302A7">
      <w:r w:rsidRPr="00D302A7">
        <w:drawing>
          <wp:inline distT="0" distB="0" distL="0" distR="0" wp14:anchorId="6A40B36E" wp14:editId="0899DE93">
            <wp:extent cx="5733415" cy="1868805"/>
            <wp:effectExtent l="0" t="0" r="635" b="0"/>
            <wp:docPr id="18296076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0769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F2E1A" w14:textId="5C75BA32" w:rsidR="00D302A7" w:rsidRDefault="00D302A7" w:rsidP="00D302A7">
      <w:r w:rsidRPr="00D302A7">
        <w:drawing>
          <wp:anchor distT="0" distB="0" distL="114300" distR="114300" simplePos="0" relativeHeight="251658240" behindDoc="0" locked="0" layoutInCell="1" allowOverlap="1" wp14:anchorId="1F0DE160" wp14:editId="09833F8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482177" cy="3276600"/>
            <wp:effectExtent l="0" t="0" r="3810" b="0"/>
            <wp:wrapSquare wrapText="bothSides"/>
            <wp:docPr id="167518440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18440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177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 LA IZQUIERDA NOS SALDRAN VARIOS ESTILOS DE ANIMACION PARA NUESTRO TEXTO. </w:t>
      </w:r>
    </w:p>
    <w:p w14:paraId="42587678" w14:textId="77777777" w:rsidR="00D302A7" w:rsidRDefault="00D302A7" w:rsidP="00D302A7"/>
    <w:p w14:paraId="7C13BD61" w14:textId="77777777" w:rsidR="00D302A7" w:rsidRDefault="00D302A7" w:rsidP="00D302A7"/>
    <w:p w14:paraId="7C499341" w14:textId="77777777" w:rsidR="00D302A7" w:rsidRDefault="00D302A7" w:rsidP="00D302A7"/>
    <w:p w14:paraId="63AEDB5D" w14:textId="77777777" w:rsidR="00D302A7" w:rsidRDefault="00D302A7" w:rsidP="00D302A7"/>
    <w:p w14:paraId="33632D9C" w14:textId="77777777" w:rsidR="00D302A7" w:rsidRDefault="00D302A7" w:rsidP="00D302A7"/>
    <w:p w14:paraId="7BDD3BAE" w14:textId="77777777" w:rsidR="00D302A7" w:rsidRDefault="00D302A7" w:rsidP="00D302A7"/>
    <w:p w14:paraId="605FE2DF" w14:textId="77777777" w:rsidR="00D302A7" w:rsidRDefault="00D302A7" w:rsidP="00D302A7"/>
    <w:p w14:paraId="70587346" w14:textId="77777777" w:rsidR="00D302A7" w:rsidRDefault="00D302A7" w:rsidP="00D302A7"/>
    <w:p w14:paraId="3B75B08D" w14:textId="77777777" w:rsidR="00D302A7" w:rsidRDefault="00D302A7" w:rsidP="00D302A7"/>
    <w:p w14:paraId="64317449" w14:textId="77777777" w:rsidR="00D302A7" w:rsidRDefault="00D302A7" w:rsidP="00D302A7"/>
    <w:p w14:paraId="093A32A8" w14:textId="77777777" w:rsidR="00D302A7" w:rsidRDefault="00D302A7" w:rsidP="00D302A7"/>
    <w:p w14:paraId="196ABE29" w14:textId="77777777" w:rsidR="00D302A7" w:rsidRDefault="00D302A7" w:rsidP="00D302A7"/>
    <w:p w14:paraId="45EA0836" w14:textId="77777777" w:rsidR="00D302A7" w:rsidRDefault="00D302A7" w:rsidP="00D302A7"/>
    <w:p w14:paraId="34D45066" w14:textId="77777777" w:rsidR="00D302A7" w:rsidRDefault="00D302A7" w:rsidP="00D302A7"/>
    <w:p w14:paraId="07E37326" w14:textId="77777777" w:rsidR="00D302A7" w:rsidRDefault="00D302A7" w:rsidP="00D302A7"/>
    <w:p w14:paraId="1504660F" w14:textId="77777777" w:rsidR="00D302A7" w:rsidRDefault="00D302A7" w:rsidP="00D302A7"/>
    <w:p w14:paraId="002CE2B5" w14:textId="77777777" w:rsidR="00D302A7" w:rsidRDefault="00D302A7" w:rsidP="00D302A7"/>
    <w:p w14:paraId="446A13F4" w14:textId="77777777" w:rsidR="00D302A7" w:rsidRDefault="00D302A7" w:rsidP="00D302A7"/>
    <w:p w14:paraId="0732A0F2" w14:textId="77777777" w:rsidR="00D302A7" w:rsidRDefault="00D302A7" w:rsidP="00D302A7"/>
    <w:p w14:paraId="2591FE78" w14:textId="77777777" w:rsidR="00D302A7" w:rsidRDefault="00D302A7" w:rsidP="00D302A7"/>
    <w:p w14:paraId="520CCEE5" w14:textId="77777777" w:rsidR="00D302A7" w:rsidRDefault="00D302A7" w:rsidP="00D302A7"/>
    <w:p w14:paraId="0CFE69DC" w14:textId="77777777" w:rsidR="00D302A7" w:rsidRDefault="00D302A7" w:rsidP="00D302A7"/>
    <w:p w14:paraId="3521A65C" w14:textId="5069FC3C" w:rsidR="00D302A7" w:rsidRDefault="00D302A7" w:rsidP="00D302A7">
      <w:r>
        <w:t>PARA EFECTOS DE TEXTO:</w:t>
      </w:r>
    </w:p>
    <w:p w14:paraId="032A853A" w14:textId="4AFB9824" w:rsidR="00D302A7" w:rsidRDefault="00D302A7" w:rsidP="00D302A7">
      <w:r>
        <w:t xml:space="preserve">CLICK EN EL TEXTO </w:t>
      </w:r>
      <w:r>
        <w:sym w:font="Wingdings" w:char="F0E0"/>
      </w:r>
      <w:r>
        <w:t xml:space="preserve"> </w:t>
      </w:r>
      <w:r>
        <w:t xml:space="preserve">EFEC TOS </w:t>
      </w:r>
    </w:p>
    <w:p w14:paraId="164519B5" w14:textId="3DB90258" w:rsidR="00D302A7" w:rsidRDefault="00D302A7" w:rsidP="00D302A7">
      <w:r w:rsidRPr="00D302A7">
        <w:drawing>
          <wp:anchor distT="0" distB="0" distL="114300" distR="114300" simplePos="0" relativeHeight="251659264" behindDoc="0" locked="0" layoutInCell="1" allowOverlap="1" wp14:anchorId="0F3D2F62" wp14:editId="0A591346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12190" cy="3095625"/>
            <wp:effectExtent l="0" t="0" r="0" b="0"/>
            <wp:wrapSquare wrapText="bothSides"/>
            <wp:docPr id="5058316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83169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19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A </w:t>
      </w:r>
      <w:r>
        <w:t xml:space="preserve">LA IZQUIERDA NOS SALDRAN VARIOS ESTILOS DE </w:t>
      </w:r>
      <w:proofErr w:type="gramStart"/>
      <w:r>
        <w:t xml:space="preserve">EFECTO </w:t>
      </w:r>
      <w:r>
        <w:t xml:space="preserve"> PARA</w:t>
      </w:r>
      <w:proofErr w:type="gramEnd"/>
      <w:r>
        <w:t xml:space="preserve"> NUESTRO TEXTO. </w:t>
      </w:r>
    </w:p>
    <w:p w14:paraId="2E22B765" w14:textId="73F7EDD9" w:rsidR="00D302A7" w:rsidRPr="00D302A7" w:rsidRDefault="00D302A7" w:rsidP="00D302A7"/>
    <w:sectPr w:rsidR="00D302A7" w:rsidRPr="00D302A7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A"/>
    <w:rsid w:val="003E3FE6"/>
    <w:rsid w:val="004926A6"/>
    <w:rsid w:val="00817D29"/>
    <w:rsid w:val="00A50384"/>
    <w:rsid w:val="00AE12B3"/>
    <w:rsid w:val="00C3784A"/>
    <w:rsid w:val="00D302A7"/>
    <w:rsid w:val="00E761C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E7A53"/>
  <w15:chartTrackingRefBased/>
  <w15:docId w15:val="{BAFC3F46-6EDF-4A37-B543-3D3E2614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2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761C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76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2</cp:revision>
  <cp:lastPrinted>2025-12-03T19:02:00Z</cp:lastPrinted>
  <dcterms:created xsi:type="dcterms:W3CDTF">2025-12-03T17:52:00Z</dcterms:created>
  <dcterms:modified xsi:type="dcterms:W3CDTF">2025-12-03T19:03:00Z</dcterms:modified>
</cp:coreProperties>
</file>